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9D04" w14:textId="77777777" w:rsidR="00071683" w:rsidRDefault="00071683" w:rsidP="00071683">
      <w:pPr>
        <w:spacing w:after="0"/>
        <w:ind w:left="-5985" w:right="57"/>
        <w:jc w:val="right"/>
        <w:rPr>
          <w:sz w:val="32"/>
        </w:rPr>
      </w:pPr>
      <w:r w:rsidRPr="00D94F7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7A0E2" wp14:editId="2F13E654">
                <wp:simplePos x="0" y="0"/>
                <wp:positionH relativeFrom="column">
                  <wp:posOffset>0</wp:posOffset>
                </wp:positionH>
                <wp:positionV relativeFrom="paragraph">
                  <wp:posOffset>-129473</wp:posOffset>
                </wp:positionV>
                <wp:extent cx="734695" cy="915035"/>
                <wp:effectExtent l="0" t="0" r="0" b="0"/>
                <wp:wrapSquare wrapText="bothSides"/>
                <wp:docPr id="3157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915035"/>
                          <a:chOff x="0" y="0"/>
                          <a:chExt cx="734695" cy="91503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29474"/>
                            <a:ext cx="66888" cy="29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97E33" w14:textId="77777777" w:rsidR="00071683" w:rsidRDefault="00071683" w:rsidP="0007168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33400" y="129474"/>
                            <a:ext cx="66888" cy="29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18A3B" w14:textId="77777777" w:rsidR="00071683" w:rsidRDefault="00071683" w:rsidP="0007168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5" y="0"/>
                            <a:ext cx="734060" cy="915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E7A0E2" id="Group 3157" o:spid="_x0000_s1026" style="position:absolute;left:0;text-align:left;margin-left:0;margin-top:-10.2pt;width:57.85pt;height:72.05pt;z-index:251659264" coordsize="7346,91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">
                <v:rect id="Rectangle 6" o:spid="_x0000_s1027" style="position:absolute;top:1294;width:668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AA97E33" w14:textId="77777777" w:rsidR="00071683" w:rsidRDefault="00071683" w:rsidP="0007168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5334;top:1294;width:668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0E18A3B" w14:textId="77777777" w:rsidR="00071683" w:rsidRDefault="00071683" w:rsidP="0007168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6;width:7340;height:9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sz w:val="32"/>
        </w:rPr>
        <w:t>LITTERATURLISTA</w:t>
      </w:r>
    </w:p>
    <w:p w14:paraId="068B5BA1" w14:textId="77777777" w:rsidR="00071683" w:rsidRPr="00D94F73" w:rsidRDefault="00071683" w:rsidP="00071683">
      <w:pPr>
        <w:spacing w:after="0"/>
        <w:ind w:left="-5985" w:right="57"/>
        <w:jc w:val="right"/>
      </w:pPr>
      <w:r>
        <w:rPr>
          <w:sz w:val="32"/>
        </w:rPr>
        <w:t>ABMM75</w:t>
      </w:r>
    </w:p>
    <w:p w14:paraId="2B46D34E" w14:textId="77777777" w:rsidR="00071683" w:rsidRPr="00D94F73" w:rsidRDefault="00071683" w:rsidP="00071683">
      <w:pPr>
        <w:spacing w:after="0"/>
        <w:ind w:left="0" w:firstLine="0"/>
        <w:jc w:val="right"/>
      </w:pPr>
      <w:r w:rsidRPr="00D94F73">
        <w:rPr>
          <w:sz w:val="28"/>
        </w:rPr>
        <w:t xml:space="preserve"> </w:t>
      </w:r>
    </w:p>
    <w:p w14:paraId="57252A6E" w14:textId="77777777" w:rsidR="00071683" w:rsidRPr="00D94F73" w:rsidRDefault="00071683" w:rsidP="00071683">
      <w:pPr>
        <w:spacing w:after="0"/>
        <w:ind w:left="0" w:firstLine="0"/>
      </w:pPr>
      <w:r w:rsidRPr="00D94F73">
        <w:rPr>
          <w:rFonts w:ascii="Calibri" w:eastAsia="Calibri" w:hAnsi="Calibri" w:cs="Calibri"/>
          <w:sz w:val="22"/>
        </w:rPr>
        <w:tab/>
        <w:t xml:space="preserve">   </w:t>
      </w:r>
    </w:p>
    <w:p w14:paraId="47D9A8A9" w14:textId="77777777" w:rsidR="00071683" w:rsidRPr="00D94F73" w:rsidRDefault="00071683" w:rsidP="00071683">
      <w:pPr>
        <w:spacing w:after="0"/>
        <w:ind w:left="0" w:firstLine="0"/>
      </w:pPr>
      <w:r w:rsidRPr="00D94F73">
        <w:rPr>
          <w:i/>
          <w:sz w:val="20"/>
        </w:rPr>
        <w:t xml:space="preserve"> </w:t>
      </w:r>
    </w:p>
    <w:p w14:paraId="0428280D" w14:textId="77777777" w:rsidR="00071683" w:rsidRDefault="00071683" w:rsidP="00071683">
      <w:pPr>
        <w:spacing w:after="0"/>
        <w:ind w:left="-5"/>
        <w:rPr>
          <w:i/>
          <w:sz w:val="20"/>
        </w:rPr>
      </w:pPr>
    </w:p>
    <w:p w14:paraId="1395273C" w14:textId="77777777" w:rsidR="00071683" w:rsidRPr="00D94F73" w:rsidRDefault="00071683" w:rsidP="00071683">
      <w:pPr>
        <w:spacing w:after="0"/>
        <w:ind w:left="-5"/>
      </w:pPr>
      <w:r w:rsidRPr="00D94F73">
        <w:rPr>
          <w:i/>
          <w:sz w:val="20"/>
        </w:rPr>
        <w:t xml:space="preserve">Institutionen för kulturvetenskaper </w:t>
      </w:r>
    </w:p>
    <w:p w14:paraId="5C0ED83A" w14:textId="77777777" w:rsidR="00071683" w:rsidRPr="00D94F73" w:rsidRDefault="00071683" w:rsidP="00071683">
      <w:pPr>
        <w:spacing w:after="0"/>
        <w:ind w:left="-5"/>
      </w:pPr>
      <w:r w:rsidRPr="00D94F73">
        <w:rPr>
          <w:i/>
          <w:sz w:val="20"/>
        </w:rPr>
        <w:t xml:space="preserve">Avdelningen för ABM </w:t>
      </w:r>
    </w:p>
    <w:p w14:paraId="408A0216" w14:textId="77777777" w:rsidR="00071683" w:rsidRPr="00D94F73" w:rsidRDefault="00071683" w:rsidP="00071683">
      <w:pPr>
        <w:spacing w:after="23"/>
        <w:ind w:left="0" w:firstLine="0"/>
      </w:pPr>
      <w:r w:rsidRPr="00D94F73">
        <w:rPr>
          <w:i/>
          <w:sz w:val="20"/>
        </w:rPr>
        <w:t xml:space="preserve"> </w:t>
      </w:r>
    </w:p>
    <w:p w14:paraId="097ED7BE" w14:textId="0CABB185" w:rsidR="00071683" w:rsidRPr="00805457" w:rsidRDefault="00071683" w:rsidP="00071683">
      <w:pPr>
        <w:pStyle w:val="Rubrik1"/>
        <w:ind w:left="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Kurslitteratur ABMM75: </w:t>
      </w:r>
      <w:proofErr w:type="spellStart"/>
      <w:r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>Museologi</w:t>
      </w:r>
      <w:proofErr w:type="spellEnd"/>
      <w:r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680F25"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kunskapsorganisation </w:t>
      </w:r>
      <w:r w:rsidR="00680F25"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museer (7.5 </w:t>
      </w:r>
      <w:proofErr w:type="spellStart"/>
      <w:r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>hp</w:t>
      </w:r>
      <w:proofErr w:type="spellEnd"/>
      <w:r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="00805457"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805457"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>vt</w:t>
      </w:r>
      <w:proofErr w:type="spellEnd"/>
      <w:r w:rsidR="00805457" w:rsidRPr="008054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2025</w:t>
      </w:r>
    </w:p>
    <w:p w14:paraId="40BDA615" w14:textId="228987C4" w:rsidR="00680F25" w:rsidRPr="000F0FA6" w:rsidRDefault="00680F25" w:rsidP="00680F25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</w:rPr>
      </w:pPr>
      <w:r w:rsidRPr="000F0FA6">
        <w:rPr>
          <w:rFonts w:ascii="Times New Roman" w:eastAsia="Times New Roman" w:hAnsi="Times New Roman" w:cs="Times New Roman"/>
          <w:color w:val="auto"/>
          <w:sz w:val="26"/>
          <w:szCs w:val="20"/>
        </w:rPr>
        <w:t>Fastställd av instituti</w:t>
      </w:r>
      <w:r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onsstyrelsen, </w:t>
      </w:r>
      <w:r w:rsidRPr="000F0FA6">
        <w:rPr>
          <w:rFonts w:ascii="Times New Roman" w:eastAsia="Times New Roman" w:hAnsi="Times New Roman" w:cs="Times New Roman"/>
          <w:color w:val="auto"/>
          <w:sz w:val="26"/>
          <w:szCs w:val="20"/>
        </w:rPr>
        <w:t>Reviderad av kursplanegruppen</w:t>
      </w:r>
      <w:r w:rsidR="00805457">
        <w:rPr>
          <w:rFonts w:ascii="Times New Roman" w:eastAsia="Times New Roman" w:hAnsi="Times New Roman" w:cs="Times New Roman"/>
          <w:color w:val="auto"/>
          <w:sz w:val="26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0"/>
        </w:rPr>
        <w:t>2024-12-05</w:t>
      </w:r>
    </w:p>
    <w:p w14:paraId="09D08471" w14:textId="183B9486" w:rsidR="0083339E" w:rsidRPr="00B85226" w:rsidRDefault="0083339E" w:rsidP="00B85226">
      <w:pPr>
        <w:spacing w:after="0"/>
        <w:ind w:left="0" w:firstLine="0"/>
      </w:pPr>
    </w:p>
    <w:p w14:paraId="6B116CCB" w14:textId="77777777" w:rsidR="00150DE9" w:rsidRPr="002443AD" w:rsidRDefault="00150DE9" w:rsidP="00071683">
      <w:pPr>
        <w:autoSpaceDE w:val="0"/>
        <w:autoSpaceDN w:val="0"/>
        <w:adjustRightInd w:val="0"/>
      </w:pPr>
    </w:p>
    <w:p w14:paraId="18E8DFEC" w14:textId="47AD6080" w:rsidR="00071683" w:rsidRPr="0083339E" w:rsidRDefault="00071683" w:rsidP="00071683">
      <w:pPr>
        <w:autoSpaceDE w:val="0"/>
        <w:autoSpaceDN w:val="0"/>
        <w:adjustRightInd w:val="0"/>
        <w:rPr>
          <w:lang w:val="en-US"/>
        </w:rPr>
      </w:pPr>
      <w:r w:rsidRPr="00D94F73">
        <w:rPr>
          <w:lang w:val="en-US"/>
        </w:rPr>
        <w:t>Belk, R. (2006). Collectors and Collecting.</w:t>
      </w:r>
      <w:r w:rsidR="00D97D41">
        <w:rPr>
          <w:lang w:val="en-US"/>
        </w:rPr>
        <w:t xml:space="preserve"> In:</w:t>
      </w:r>
      <w:r w:rsidRPr="00D94F73">
        <w:rPr>
          <w:lang w:val="en-US"/>
        </w:rPr>
        <w:t xml:space="preserve"> C. Tilley (ed.). </w:t>
      </w:r>
      <w:r w:rsidRPr="00D94F73">
        <w:rPr>
          <w:i/>
          <w:iCs/>
          <w:lang w:val="en-US"/>
        </w:rPr>
        <w:t>Handbook of material culture</w:t>
      </w:r>
      <w:r w:rsidRPr="00D94F73">
        <w:rPr>
          <w:lang w:val="en-US"/>
        </w:rPr>
        <w:t xml:space="preserve">. </w:t>
      </w:r>
      <w:r w:rsidRPr="0083339E">
        <w:rPr>
          <w:lang w:val="en-US"/>
        </w:rPr>
        <w:t xml:space="preserve">London: SAGE, </w:t>
      </w:r>
      <w:proofErr w:type="spellStart"/>
      <w:r w:rsidRPr="0083339E">
        <w:rPr>
          <w:lang w:val="en-US"/>
        </w:rPr>
        <w:t>sid</w:t>
      </w:r>
      <w:proofErr w:type="spellEnd"/>
      <w:r w:rsidRPr="0083339E">
        <w:rPr>
          <w:lang w:val="en-US"/>
        </w:rPr>
        <w:t xml:space="preserve">. 534-545. </w:t>
      </w:r>
      <w:r w:rsidRPr="0083339E">
        <w:rPr>
          <w:bCs/>
          <w:lang w:val="en-US"/>
        </w:rPr>
        <w:t>ISBN 978-1-4129-0039-3</w:t>
      </w:r>
      <w:r w:rsidRPr="0083339E">
        <w:rPr>
          <w:bCs/>
          <w:color w:val="444444"/>
          <w:lang w:val="en-US"/>
        </w:rPr>
        <w:t xml:space="preserve">, </w:t>
      </w:r>
      <w:r w:rsidR="008B29AD">
        <w:rPr>
          <w:bCs/>
          <w:color w:val="444444"/>
          <w:lang w:val="en-US"/>
        </w:rPr>
        <w:t>(</w:t>
      </w:r>
      <w:r w:rsidRPr="0083339E">
        <w:rPr>
          <w:lang w:val="en-US"/>
        </w:rPr>
        <w:t>12 s</w:t>
      </w:r>
      <w:r w:rsidR="008B29AD">
        <w:rPr>
          <w:lang w:val="en-US"/>
        </w:rPr>
        <w:t>)</w:t>
      </w:r>
      <w:r w:rsidRPr="0083339E">
        <w:rPr>
          <w:lang w:val="en-US"/>
        </w:rPr>
        <w:t xml:space="preserve">. </w:t>
      </w:r>
      <w:proofErr w:type="spellStart"/>
      <w:r w:rsidRPr="0083339E">
        <w:rPr>
          <w:lang w:val="en-US"/>
        </w:rPr>
        <w:t>Tillgänglig</w:t>
      </w:r>
      <w:proofErr w:type="spellEnd"/>
      <w:r w:rsidRPr="0083339E">
        <w:rPr>
          <w:lang w:val="en-US"/>
        </w:rPr>
        <w:t xml:space="preserve"> online via </w:t>
      </w:r>
      <w:proofErr w:type="spellStart"/>
      <w:r w:rsidRPr="0083339E">
        <w:rPr>
          <w:lang w:val="en-US"/>
        </w:rPr>
        <w:t>LUBsearch</w:t>
      </w:r>
      <w:proofErr w:type="spellEnd"/>
      <w:r w:rsidRPr="0083339E">
        <w:rPr>
          <w:lang w:val="en-US"/>
        </w:rPr>
        <w:t>.</w:t>
      </w:r>
    </w:p>
    <w:p w14:paraId="242B18AC" w14:textId="77777777" w:rsidR="00071683" w:rsidRPr="001B6CB6" w:rsidRDefault="00071683" w:rsidP="00256EEC">
      <w:pPr>
        <w:ind w:left="0" w:right="88" w:firstLine="0"/>
        <w:rPr>
          <w:color w:val="auto"/>
          <w:lang w:val="en-US"/>
        </w:rPr>
      </w:pPr>
    </w:p>
    <w:p w14:paraId="47F79F2F" w14:textId="2F405876" w:rsidR="00071683" w:rsidRPr="001B6CB6" w:rsidRDefault="00071683" w:rsidP="00071683">
      <w:pPr>
        <w:autoSpaceDE w:val="0"/>
        <w:autoSpaceDN w:val="0"/>
        <w:adjustRightInd w:val="0"/>
        <w:rPr>
          <w:color w:val="auto"/>
          <w:lang w:val="en-US"/>
        </w:rPr>
      </w:pPr>
      <w:r w:rsidRPr="001B6CB6">
        <w:rPr>
          <w:color w:val="auto"/>
          <w:lang w:val="en-US"/>
        </w:rPr>
        <w:t xml:space="preserve">Dudley, S.H. (2021): </w:t>
      </w:r>
      <w:r w:rsidRPr="001B6CB6">
        <w:rPr>
          <w:i/>
          <w:iCs/>
          <w:color w:val="auto"/>
          <w:lang w:val="en-US"/>
        </w:rPr>
        <w:t>Displaced Things in Museums and Beyond. Loss, liminality, and hopeful encounters</w:t>
      </w:r>
      <w:r w:rsidRPr="001B6CB6">
        <w:rPr>
          <w:color w:val="auto"/>
          <w:lang w:val="en-US"/>
        </w:rPr>
        <w:t>. ISBN 9780415840477</w:t>
      </w:r>
      <w:r w:rsidR="008B29AD" w:rsidRPr="001B6CB6">
        <w:rPr>
          <w:color w:val="auto"/>
          <w:lang w:val="en-US"/>
        </w:rPr>
        <w:t xml:space="preserve">, </w:t>
      </w:r>
      <w:r w:rsidRPr="001B6CB6">
        <w:rPr>
          <w:color w:val="auto"/>
          <w:lang w:val="en-US"/>
        </w:rPr>
        <w:t xml:space="preserve"> </w:t>
      </w:r>
      <w:r w:rsidR="008B29AD" w:rsidRPr="001B6CB6">
        <w:rPr>
          <w:color w:val="auto"/>
          <w:lang w:val="en-US"/>
        </w:rPr>
        <w:t>(</w:t>
      </w:r>
      <w:r w:rsidR="00685DDC" w:rsidRPr="001B6CB6">
        <w:rPr>
          <w:color w:val="auto"/>
          <w:lang w:val="en-US"/>
        </w:rPr>
        <w:t>160 s.</w:t>
      </w:r>
      <w:r w:rsidR="008B29AD" w:rsidRPr="001B6CB6">
        <w:rPr>
          <w:color w:val="auto"/>
          <w:lang w:val="en-US"/>
        </w:rPr>
        <w:t>)</w:t>
      </w:r>
      <w:r w:rsidR="00685DDC" w:rsidRPr="001B6CB6">
        <w:rPr>
          <w:color w:val="auto"/>
          <w:lang w:val="en-US"/>
        </w:rPr>
        <w:t xml:space="preserve"> </w:t>
      </w:r>
      <w:proofErr w:type="spellStart"/>
      <w:r w:rsidR="00685DDC" w:rsidRPr="001B6CB6">
        <w:rPr>
          <w:color w:val="auto"/>
          <w:lang w:val="en-US"/>
        </w:rPr>
        <w:t>Tillgänglig</w:t>
      </w:r>
      <w:proofErr w:type="spellEnd"/>
      <w:r w:rsidR="00685DDC" w:rsidRPr="001B6CB6">
        <w:rPr>
          <w:color w:val="auto"/>
          <w:lang w:val="en-US"/>
        </w:rPr>
        <w:t xml:space="preserve"> online via </w:t>
      </w:r>
      <w:proofErr w:type="spellStart"/>
      <w:r w:rsidR="00685DDC" w:rsidRPr="001B6CB6">
        <w:rPr>
          <w:color w:val="auto"/>
          <w:lang w:val="en-US"/>
        </w:rPr>
        <w:t>LIBsearch</w:t>
      </w:r>
      <w:proofErr w:type="spellEnd"/>
      <w:r w:rsidR="00685DDC" w:rsidRPr="001B6CB6">
        <w:rPr>
          <w:color w:val="auto"/>
          <w:lang w:val="en-US"/>
        </w:rPr>
        <w:t>.</w:t>
      </w:r>
    </w:p>
    <w:p w14:paraId="4DB23066" w14:textId="77777777" w:rsidR="00071683" w:rsidRPr="001B6CB6" w:rsidRDefault="00071683" w:rsidP="00071683">
      <w:pPr>
        <w:ind w:left="-5" w:right="88"/>
        <w:rPr>
          <w:strike/>
          <w:color w:val="auto"/>
          <w:lang w:val="en-US"/>
        </w:rPr>
      </w:pPr>
    </w:p>
    <w:p w14:paraId="20836E7F" w14:textId="3CBEF607" w:rsidR="00071683" w:rsidRPr="001B6CB6" w:rsidRDefault="00071683" w:rsidP="00071683">
      <w:pPr>
        <w:ind w:left="-5" w:right="88"/>
        <w:rPr>
          <w:color w:val="auto"/>
          <w:lang w:val="en-US"/>
        </w:rPr>
      </w:pPr>
      <w:r w:rsidRPr="001B6CB6">
        <w:rPr>
          <w:color w:val="auto"/>
          <w:lang w:val="en-US"/>
        </w:rPr>
        <w:t>Ebeling, Smilla (2018) Naturing gender and gendering nature in museums. I</w:t>
      </w:r>
      <w:r w:rsidR="00685DDC" w:rsidRPr="001B6CB6">
        <w:rPr>
          <w:color w:val="auto"/>
          <w:lang w:val="en-US"/>
        </w:rPr>
        <w:t>n</w:t>
      </w:r>
      <w:r w:rsidRPr="001B6CB6">
        <w:rPr>
          <w:color w:val="auto"/>
          <w:lang w:val="en-US"/>
        </w:rPr>
        <w:t xml:space="preserve">: Grahn &amp; Wilson (eds.) </w:t>
      </w:r>
      <w:r w:rsidR="00685DDC" w:rsidRPr="001B6CB6">
        <w:rPr>
          <w:i/>
          <w:iCs/>
          <w:color w:val="auto"/>
          <w:lang w:val="en-US"/>
        </w:rPr>
        <w:t>Gender and heritage: performance, place and politics</w:t>
      </w:r>
      <w:r w:rsidR="00685DDC" w:rsidRPr="001B6CB6">
        <w:rPr>
          <w:color w:val="auto"/>
          <w:lang w:val="en-US"/>
        </w:rPr>
        <w:t>. London: Routledge</w:t>
      </w:r>
      <w:r w:rsidR="002432A5" w:rsidRPr="001B6CB6">
        <w:rPr>
          <w:color w:val="auto"/>
          <w:lang w:val="en-US"/>
        </w:rPr>
        <w:t xml:space="preserve"> </w:t>
      </w:r>
      <w:r w:rsidR="002432A5" w:rsidRPr="001B6CB6">
        <w:rPr>
          <w:color w:val="auto"/>
        </w:rPr>
        <w:t>ISBN 9781138208148.</w:t>
      </w:r>
      <w:r w:rsidR="002432A5" w:rsidRPr="001B6CB6">
        <w:rPr>
          <w:color w:val="auto"/>
          <w:lang w:val="en-US"/>
        </w:rPr>
        <w:t xml:space="preserve"> </w:t>
      </w:r>
      <w:r w:rsidR="008B29AD" w:rsidRPr="001B6CB6">
        <w:rPr>
          <w:color w:val="auto"/>
          <w:lang w:val="en-US"/>
        </w:rPr>
        <w:t>(</w:t>
      </w:r>
      <w:r w:rsidR="002432A5" w:rsidRPr="001B6CB6">
        <w:rPr>
          <w:color w:val="auto"/>
          <w:lang w:val="en-US"/>
        </w:rPr>
        <w:t>18 s.</w:t>
      </w:r>
      <w:r w:rsidR="008B29AD" w:rsidRPr="001B6CB6">
        <w:rPr>
          <w:color w:val="auto"/>
          <w:lang w:val="en-US"/>
        </w:rPr>
        <w:t>)</w:t>
      </w:r>
      <w:r w:rsidR="002432A5" w:rsidRPr="001B6CB6">
        <w:rPr>
          <w:color w:val="auto"/>
          <w:lang w:val="en-US"/>
        </w:rPr>
        <w:t xml:space="preserve"> </w:t>
      </w:r>
    </w:p>
    <w:p w14:paraId="00D35F4E" w14:textId="77777777" w:rsidR="00071683" w:rsidRPr="0032702B" w:rsidRDefault="00071683" w:rsidP="00256EEC">
      <w:pPr>
        <w:autoSpaceDE w:val="0"/>
        <w:autoSpaceDN w:val="0"/>
        <w:adjustRightInd w:val="0"/>
        <w:ind w:left="0" w:firstLine="0"/>
        <w:rPr>
          <w:lang w:val="en-US"/>
        </w:rPr>
      </w:pPr>
    </w:p>
    <w:p w14:paraId="47FBE384" w14:textId="4BA460D8" w:rsidR="00071683" w:rsidRPr="00680F25" w:rsidRDefault="00071683" w:rsidP="00071683">
      <w:pPr>
        <w:autoSpaceDE w:val="0"/>
        <w:autoSpaceDN w:val="0"/>
        <w:adjustRightInd w:val="0"/>
        <w:rPr>
          <w:lang w:val="da-DK"/>
        </w:rPr>
      </w:pPr>
      <w:r w:rsidRPr="003001E3">
        <w:t xml:space="preserve">Eivergård, M. &amp; Lundström, C. (2007). </w:t>
      </w:r>
      <w:r w:rsidRPr="00D94F73">
        <w:t xml:space="preserve">Samlarna och samlingarna: om kulturarvets fält och dess hierarkier. </w:t>
      </w:r>
      <w:r w:rsidRPr="00680F25">
        <w:rPr>
          <w:i/>
          <w:iCs/>
          <w:lang w:val="da-DK"/>
        </w:rPr>
        <w:t xml:space="preserve">Rig </w:t>
      </w:r>
      <w:r w:rsidRPr="00680F25">
        <w:rPr>
          <w:lang w:val="da-DK"/>
        </w:rPr>
        <w:t xml:space="preserve">90(3), sid 129-137. </w:t>
      </w:r>
      <w:r w:rsidRPr="00680F25">
        <w:rPr>
          <w:color w:val="111111"/>
          <w:lang w:val="da-DK"/>
        </w:rPr>
        <w:t xml:space="preserve">ISSN 0035-5267, </w:t>
      </w:r>
      <w:r w:rsidR="008B29AD" w:rsidRPr="00680F25">
        <w:rPr>
          <w:color w:val="111111"/>
          <w:lang w:val="da-DK"/>
        </w:rPr>
        <w:t>(</w:t>
      </w:r>
      <w:r w:rsidRPr="00680F25">
        <w:rPr>
          <w:lang w:val="da-DK"/>
        </w:rPr>
        <w:t>9 s.</w:t>
      </w:r>
      <w:r w:rsidR="008B29AD" w:rsidRPr="00680F25">
        <w:rPr>
          <w:lang w:val="da-DK"/>
        </w:rPr>
        <w:t>)</w:t>
      </w:r>
      <w:r w:rsidRPr="00680F25">
        <w:rPr>
          <w:lang w:val="da-DK"/>
        </w:rPr>
        <w:t xml:space="preserve"> </w:t>
      </w:r>
      <w:hyperlink r:id="rId9" w:history="1">
        <w:r w:rsidR="008B29AD" w:rsidRPr="00680F25">
          <w:rPr>
            <w:rStyle w:val="Hyperlnk"/>
            <w:lang w:val="da-DK"/>
          </w:rPr>
          <w:t>https://journals.lub.lu.se/rig/article/view/3736/3413</w:t>
        </w:r>
      </w:hyperlink>
      <w:r w:rsidR="00EF1EB6" w:rsidRPr="00680F25">
        <w:rPr>
          <w:lang w:val="da-DK"/>
        </w:rPr>
        <w:t xml:space="preserve"> </w:t>
      </w:r>
    </w:p>
    <w:p w14:paraId="251A2E77" w14:textId="77777777" w:rsidR="00071683" w:rsidRPr="00680F25" w:rsidRDefault="00071683" w:rsidP="00071683">
      <w:pPr>
        <w:ind w:left="0" w:right="88" w:firstLine="0"/>
        <w:rPr>
          <w:lang w:val="da-DK"/>
        </w:rPr>
      </w:pPr>
    </w:p>
    <w:p w14:paraId="262576CB" w14:textId="27E7145D" w:rsidR="002432A5" w:rsidRPr="002432A5" w:rsidRDefault="002432A5" w:rsidP="002432A5">
      <w:pPr>
        <w:ind w:right="88"/>
      </w:pPr>
      <w:r w:rsidRPr="002432A5">
        <w:rPr>
          <w:i/>
          <w:iCs/>
        </w:rPr>
        <w:t>God samlingsförvaltning - stöd för museer i gallringsprocessen</w:t>
      </w:r>
      <w:r w:rsidRPr="002432A5">
        <w:t>. (2017). Stockholm: Riksantikvarieämbetet</w:t>
      </w:r>
      <w:r>
        <w:t xml:space="preserve">. </w:t>
      </w:r>
      <w:r w:rsidR="008B29AD" w:rsidRPr="008B29AD">
        <w:t>ISBN 978-91-7209-803-9</w:t>
      </w:r>
      <w:r w:rsidR="008B29AD">
        <w:t>, (</w:t>
      </w:r>
      <w:r>
        <w:t>30 s.</w:t>
      </w:r>
      <w:r w:rsidR="008B29AD">
        <w:t>)</w:t>
      </w:r>
      <w:r>
        <w:t xml:space="preserve"> </w:t>
      </w:r>
      <w:hyperlink r:id="rId10" w:history="1">
        <w:r w:rsidRPr="00BB4A2D">
          <w:rPr>
            <w:rStyle w:val="Hyperlnk"/>
          </w:rPr>
          <w:t>https://www.diva-portal.org/smash/get/diva2:1234866/FULLTEXT01.pdf</w:t>
        </w:r>
      </w:hyperlink>
      <w:r>
        <w:t xml:space="preserve"> </w:t>
      </w:r>
    </w:p>
    <w:p w14:paraId="4549B38C" w14:textId="77777777" w:rsidR="00071683" w:rsidRPr="003001E3" w:rsidRDefault="00071683" w:rsidP="002432A5">
      <w:pPr>
        <w:autoSpaceDE w:val="0"/>
        <w:autoSpaceDN w:val="0"/>
        <w:adjustRightInd w:val="0"/>
        <w:ind w:left="0" w:firstLine="0"/>
      </w:pPr>
    </w:p>
    <w:p w14:paraId="3779D2B5" w14:textId="4FF62FCE" w:rsidR="00071683" w:rsidRPr="008B29AD" w:rsidRDefault="00071683" w:rsidP="00071683">
      <w:pPr>
        <w:rPr>
          <w:lang w:val="de-DE"/>
        </w:rPr>
      </w:pPr>
      <w:r w:rsidRPr="00D94F73">
        <w:t>Gustafsson Reinius, L. (2008): Innanför branddörren</w:t>
      </w:r>
      <w:r w:rsidR="00EF1EB6">
        <w:t>.</w:t>
      </w:r>
      <w:r w:rsidRPr="00D94F73">
        <w:t xml:space="preserve"> Etnografiska samlingar som medier och materialitet. </w:t>
      </w:r>
      <w:r w:rsidR="00EF1EB6">
        <w:t xml:space="preserve">I: </w:t>
      </w:r>
      <w:proofErr w:type="spellStart"/>
      <w:r w:rsidRPr="00D94F73">
        <w:t>Jülich</w:t>
      </w:r>
      <w:proofErr w:type="spellEnd"/>
      <w:r w:rsidRPr="00D94F73">
        <w:t>,</w:t>
      </w:r>
      <w:r w:rsidR="00EF1EB6">
        <w:t xml:space="preserve"> Solveig,</w:t>
      </w:r>
      <w:r w:rsidRPr="00D94F73">
        <w:t xml:space="preserve"> Lundell, P</w:t>
      </w:r>
      <w:r w:rsidR="00EF1EB6">
        <w:t>atrik &amp;</w:t>
      </w:r>
      <w:r w:rsidRPr="00D94F73">
        <w:t xml:space="preserve"> Snickars</w:t>
      </w:r>
      <w:r w:rsidR="00EF1EB6">
        <w:t>, Pelle</w:t>
      </w:r>
      <w:r w:rsidRPr="00D94F73">
        <w:t xml:space="preserve"> (red.) </w:t>
      </w:r>
      <w:r w:rsidRPr="00D94F73">
        <w:rPr>
          <w:i/>
        </w:rPr>
        <w:t>Mediernas kulturhistoria</w:t>
      </w:r>
      <w:r w:rsidRPr="00D94F73">
        <w:t xml:space="preserve">. Stockholm: Statens arkiv för ljud och bild, sid. 73-95. </w:t>
      </w:r>
      <w:r w:rsidRPr="008B29AD">
        <w:rPr>
          <w:lang w:val="de-DE"/>
        </w:rPr>
        <w:t xml:space="preserve">ISBN </w:t>
      </w:r>
      <w:r w:rsidRPr="008B29AD">
        <w:rPr>
          <w:bCs/>
          <w:lang w:val="de-DE"/>
        </w:rPr>
        <w:t>9789188468031</w:t>
      </w:r>
      <w:r w:rsidRPr="008B29AD">
        <w:rPr>
          <w:lang w:val="de-DE"/>
        </w:rPr>
        <w:t xml:space="preserve">, </w:t>
      </w:r>
      <w:r w:rsidR="008B29AD" w:rsidRPr="008B29AD">
        <w:rPr>
          <w:lang w:val="de-DE"/>
        </w:rPr>
        <w:t>(</w:t>
      </w:r>
      <w:r w:rsidRPr="008B29AD">
        <w:rPr>
          <w:lang w:val="de-DE"/>
        </w:rPr>
        <w:t>23 s.</w:t>
      </w:r>
      <w:r w:rsidR="008B29AD" w:rsidRPr="008B29AD">
        <w:rPr>
          <w:lang w:val="de-DE"/>
        </w:rPr>
        <w:t>)</w:t>
      </w:r>
      <w:r w:rsidRPr="008B29AD">
        <w:rPr>
          <w:lang w:val="de-DE"/>
        </w:rPr>
        <w:t xml:space="preserve"> </w:t>
      </w:r>
      <w:hyperlink r:id="rId11" w:history="1">
        <w:r w:rsidR="008B29AD" w:rsidRPr="00BB4A2D">
          <w:rPr>
            <w:rStyle w:val="Hyperlnk"/>
            <w:lang w:val="de-DE"/>
          </w:rPr>
          <w:t>https://umu.diva-portal.org/smash/get/diva2:750393/FULLTEXT01.pdf</w:t>
        </w:r>
      </w:hyperlink>
      <w:r w:rsidR="008B29AD">
        <w:rPr>
          <w:lang w:val="de-DE"/>
        </w:rPr>
        <w:t xml:space="preserve"> </w:t>
      </w:r>
    </w:p>
    <w:p w14:paraId="4D39F43F" w14:textId="77777777" w:rsidR="00F11EBA" w:rsidRPr="008B29AD" w:rsidRDefault="00F11EBA" w:rsidP="00071683">
      <w:pPr>
        <w:rPr>
          <w:lang w:val="de-DE"/>
        </w:rPr>
      </w:pPr>
    </w:p>
    <w:p w14:paraId="20F08A5E" w14:textId="2465580F" w:rsidR="00F11EBA" w:rsidRPr="001B6CB6" w:rsidRDefault="00F11EBA" w:rsidP="00071683">
      <w:pPr>
        <w:rPr>
          <w:color w:val="auto"/>
          <w:lang w:val="da-DK"/>
        </w:rPr>
      </w:pPr>
      <w:r w:rsidRPr="001B6CB6">
        <w:rPr>
          <w:color w:val="auto"/>
        </w:rPr>
        <w:t xml:space="preserve">Knutsson, Johan (2024) Föremål för forskning – och debatt om den analoga tillgängligheten till museernas föremålssamlingar. </w:t>
      </w:r>
      <w:r w:rsidRPr="001B6CB6">
        <w:rPr>
          <w:i/>
          <w:iCs/>
          <w:color w:val="auto"/>
          <w:lang w:val="da-DK"/>
        </w:rPr>
        <w:t xml:space="preserve">RIG, kulturhistorisk tidskrift 1/2024. </w:t>
      </w:r>
      <w:r w:rsidR="00B85226" w:rsidRPr="001B6CB6">
        <w:rPr>
          <w:color w:val="auto"/>
          <w:lang w:val="da-DK"/>
        </w:rPr>
        <w:t>ISSN 0035-5267</w:t>
      </w:r>
      <w:r w:rsidR="00B85226" w:rsidRPr="001B6CB6">
        <w:rPr>
          <w:i/>
          <w:iCs/>
          <w:color w:val="auto"/>
          <w:lang w:val="da-DK"/>
        </w:rPr>
        <w:t xml:space="preserve"> </w:t>
      </w:r>
      <w:r w:rsidRPr="001B6CB6">
        <w:rPr>
          <w:color w:val="auto"/>
          <w:lang w:val="da-DK"/>
        </w:rPr>
        <w:t>S. 19-27 (8 s.)</w:t>
      </w:r>
      <w:r w:rsidRPr="001B6CB6">
        <w:rPr>
          <w:i/>
          <w:iCs/>
          <w:color w:val="auto"/>
          <w:lang w:val="da-DK"/>
        </w:rPr>
        <w:t xml:space="preserve"> </w:t>
      </w:r>
      <w:hyperlink r:id="rId12" w:history="1">
        <w:r w:rsidRPr="001B6CB6">
          <w:rPr>
            <w:rStyle w:val="Hyperlnk"/>
            <w:color w:val="auto"/>
            <w:lang w:val="da-DK"/>
          </w:rPr>
          <w:t>https://gustavadolfsakademien.bokorder.se/sv-se/article/5080/rig-1-2024</w:t>
        </w:r>
      </w:hyperlink>
      <w:r w:rsidRPr="001B6CB6">
        <w:rPr>
          <w:color w:val="auto"/>
          <w:lang w:val="da-DK"/>
        </w:rPr>
        <w:t xml:space="preserve">  </w:t>
      </w:r>
    </w:p>
    <w:p w14:paraId="7AF19310" w14:textId="77777777" w:rsidR="000653F5" w:rsidRPr="001B6CB6" w:rsidRDefault="000653F5" w:rsidP="00071683">
      <w:pPr>
        <w:rPr>
          <w:color w:val="auto"/>
          <w:lang w:val="da-DK"/>
        </w:rPr>
      </w:pPr>
    </w:p>
    <w:p w14:paraId="22710810" w14:textId="2E791D28" w:rsidR="00256EEC" w:rsidRPr="001B6CB6" w:rsidRDefault="00256EEC" w:rsidP="00256EEC">
      <w:pPr>
        <w:contextualSpacing/>
        <w:rPr>
          <w:color w:val="auto"/>
          <w:szCs w:val="24"/>
          <w:lang w:val="de-DE"/>
        </w:rPr>
      </w:pPr>
      <w:r w:rsidRPr="001B6CB6">
        <w:rPr>
          <w:color w:val="auto"/>
          <w:szCs w:val="24"/>
        </w:rPr>
        <w:t xml:space="preserve">Larsson, Marianne (2017). Fältarbete i museisamlingar. I Jönsson, Lars-Eric&amp; Nilsson, Fredrik (red.) </w:t>
      </w:r>
      <w:r w:rsidRPr="001B6CB6">
        <w:rPr>
          <w:i/>
          <w:color w:val="auto"/>
          <w:szCs w:val="24"/>
        </w:rPr>
        <w:t>Kulturhistoria. En etnologisk metodbok</w:t>
      </w:r>
      <w:r w:rsidRPr="001B6CB6">
        <w:rPr>
          <w:color w:val="auto"/>
          <w:szCs w:val="24"/>
        </w:rPr>
        <w:t xml:space="preserve">. </w:t>
      </w:r>
      <w:r w:rsidRPr="001B6CB6">
        <w:rPr>
          <w:color w:val="auto"/>
          <w:szCs w:val="24"/>
          <w:shd w:val="clear" w:color="auto" w:fill="FFFFFF"/>
        </w:rPr>
        <w:t>Lund: Institutionen för kulturvetenskaper, Lunds universitet</w:t>
      </w:r>
      <w:r w:rsidRPr="001B6CB6">
        <w:rPr>
          <w:color w:val="auto"/>
          <w:szCs w:val="24"/>
        </w:rPr>
        <w:t xml:space="preserve">.  S. 105-120. </w:t>
      </w:r>
      <w:r w:rsidRPr="001B6CB6">
        <w:rPr>
          <w:color w:val="auto"/>
          <w:szCs w:val="24"/>
          <w:lang w:val="de-DE"/>
        </w:rPr>
        <w:t>ISBN 978-91-983690-0-7 (15 s.)</w:t>
      </w:r>
    </w:p>
    <w:p w14:paraId="654F0D21" w14:textId="77777777" w:rsidR="00256EEC" w:rsidRPr="00685DDC" w:rsidRDefault="00256EEC" w:rsidP="00256EEC">
      <w:pPr>
        <w:contextualSpacing/>
        <w:rPr>
          <w:rStyle w:val="Hyperlnk"/>
          <w:szCs w:val="24"/>
          <w:lang w:val="de-DE"/>
        </w:rPr>
      </w:pPr>
      <w:hyperlink r:id="rId13" w:history="1">
        <w:r w:rsidRPr="00685DDC">
          <w:rPr>
            <w:rStyle w:val="Hyperlnk"/>
            <w:szCs w:val="24"/>
            <w:lang w:val="de-DE"/>
          </w:rPr>
          <w:t>https://lup.lub.lu.se/search/publication/97af2335-280c-47c5-b7ab-eb1dcb4e6d54</w:t>
        </w:r>
      </w:hyperlink>
    </w:p>
    <w:p w14:paraId="6EB0BC8D" w14:textId="77777777" w:rsidR="00071683" w:rsidRPr="00685DDC" w:rsidRDefault="00071683" w:rsidP="00071683">
      <w:pPr>
        <w:ind w:left="0" w:right="88" w:firstLine="0"/>
        <w:rPr>
          <w:lang w:val="de-DE"/>
        </w:rPr>
      </w:pPr>
    </w:p>
    <w:p w14:paraId="0D3E70F3" w14:textId="3512FE96" w:rsidR="00071683" w:rsidRPr="00071683" w:rsidRDefault="00071683" w:rsidP="00071683">
      <w:pPr>
        <w:ind w:left="-5" w:right="88"/>
      </w:pPr>
      <w:r w:rsidRPr="00D94F73">
        <w:rPr>
          <w:lang w:val="en-US"/>
        </w:rPr>
        <w:t xml:space="preserve">Pearce, S. M. (1995): Collecting Processes. S. M. Pearce (ed.): </w:t>
      </w:r>
      <w:r w:rsidRPr="00D94F73">
        <w:rPr>
          <w:i/>
          <w:iCs/>
          <w:lang w:val="en-US"/>
        </w:rPr>
        <w:t xml:space="preserve">On collecting: an investigation into collecting in the European tradition. </w:t>
      </w:r>
      <w:r w:rsidRPr="00071683">
        <w:t xml:space="preserve">London: Routledge, sid. 3-35. ISBN: 0-415-07560-2, </w:t>
      </w:r>
      <w:r w:rsidR="00B85226">
        <w:t>(</w:t>
      </w:r>
      <w:r w:rsidRPr="00071683">
        <w:t>32 s.</w:t>
      </w:r>
      <w:r w:rsidR="00B85226">
        <w:t>)</w:t>
      </w:r>
    </w:p>
    <w:p w14:paraId="2F7FDA58" w14:textId="77777777" w:rsidR="00071683" w:rsidRPr="00D94F73" w:rsidRDefault="00071683" w:rsidP="00071683">
      <w:pPr>
        <w:autoSpaceDE w:val="0"/>
        <w:autoSpaceDN w:val="0"/>
        <w:adjustRightInd w:val="0"/>
        <w:ind w:left="0" w:firstLine="0"/>
      </w:pPr>
    </w:p>
    <w:p w14:paraId="56E8210F" w14:textId="672FF38F" w:rsidR="00071683" w:rsidRDefault="00071683" w:rsidP="00071683">
      <w:pPr>
        <w:autoSpaceDE w:val="0"/>
        <w:autoSpaceDN w:val="0"/>
        <w:adjustRightInd w:val="0"/>
      </w:pPr>
      <w:r w:rsidRPr="00D94F73">
        <w:t xml:space="preserve">Rasmussen, P. (2012): </w:t>
      </w:r>
      <w:r w:rsidRPr="00D94F73">
        <w:rPr>
          <w:i/>
          <w:iCs/>
        </w:rPr>
        <w:t>Skräddaren, sömmerskan och modet. Arbetsmetoder och arbetsdelning i tillverkningen av kvinnlig dräkt 1770-1830</w:t>
      </w:r>
      <w:r w:rsidRPr="00D94F73">
        <w:t xml:space="preserve">. </w:t>
      </w:r>
      <w:r w:rsidRPr="004B1A74">
        <w:t xml:space="preserve">Stockholm: Nordiska museets förlag, sid. 9-36. </w:t>
      </w:r>
      <w:r w:rsidRPr="00D94F73">
        <w:t xml:space="preserve">ISBN: 978-91-7108-538-2, </w:t>
      </w:r>
      <w:r w:rsidR="00B85226">
        <w:t>(</w:t>
      </w:r>
      <w:r w:rsidRPr="00D94F73">
        <w:t>27 s.</w:t>
      </w:r>
      <w:r w:rsidR="00B85226">
        <w:t>)</w:t>
      </w:r>
      <w:r w:rsidRPr="00D94F73">
        <w:t xml:space="preserve"> </w:t>
      </w:r>
    </w:p>
    <w:p w14:paraId="2249140B" w14:textId="77777777" w:rsidR="00071683" w:rsidRDefault="00071683" w:rsidP="002432A5">
      <w:pPr>
        <w:autoSpaceDE w:val="0"/>
        <w:autoSpaceDN w:val="0"/>
        <w:adjustRightInd w:val="0"/>
        <w:ind w:left="0" w:firstLine="0"/>
      </w:pPr>
    </w:p>
    <w:p w14:paraId="3EA2B5DE" w14:textId="77777777" w:rsidR="00680F25" w:rsidRPr="001B6CB6" w:rsidRDefault="00680F25" w:rsidP="00680F25">
      <w:pPr>
        <w:autoSpaceDE w:val="0"/>
        <w:autoSpaceDN w:val="0"/>
        <w:adjustRightInd w:val="0"/>
        <w:ind w:left="0" w:firstLine="0"/>
        <w:rPr>
          <w:color w:val="auto"/>
        </w:rPr>
      </w:pPr>
      <w:r w:rsidRPr="001B6CB6">
        <w:rPr>
          <w:color w:val="auto"/>
        </w:rPr>
        <w:t>Riksarkivet (1995). Bevarandet av nutiden. Riksarkivets gallrings- och bevarandepolicy. ISBN 91-88366-19-9. Tillgänglig via Riksarkivets webbplats. (11 s.). </w:t>
      </w:r>
    </w:p>
    <w:p w14:paraId="3F3530B0" w14:textId="77777777" w:rsidR="00680F25" w:rsidRPr="00D94F73" w:rsidRDefault="00680F25" w:rsidP="002432A5">
      <w:pPr>
        <w:autoSpaceDE w:val="0"/>
        <w:autoSpaceDN w:val="0"/>
        <w:adjustRightInd w:val="0"/>
        <w:ind w:left="0" w:firstLine="0"/>
      </w:pPr>
    </w:p>
    <w:p w14:paraId="6892AA6F" w14:textId="49B09974" w:rsidR="00071683" w:rsidRPr="002432A5" w:rsidRDefault="00071683" w:rsidP="00071683">
      <w:pPr>
        <w:autoSpaceDE w:val="0"/>
        <w:autoSpaceDN w:val="0"/>
        <w:adjustRightInd w:val="0"/>
        <w:rPr>
          <w:lang w:val="de-DE"/>
        </w:rPr>
      </w:pPr>
      <w:proofErr w:type="spellStart"/>
      <w:r w:rsidRPr="00D94F73">
        <w:t>Silvén</w:t>
      </w:r>
      <w:proofErr w:type="spellEnd"/>
      <w:r w:rsidRPr="00D94F73">
        <w:t xml:space="preserve">, E. (2005): Dokumentation och insamling som kulturpolitisk strategi. P. Aronsson &amp; M. Hillström. </w:t>
      </w:r>
      <w:r w:rsidRPr="00D94F73">
        <w:rPr>
          <w:i/>
          <w:iCs/>
        </w:rPr>
        <w:t>Kulturarvens dynamik: det institutionaliserade kulturarvets förändringar</w:t>
      </w:r>
      <w:r w:rsidRPr="00D94F73">
        <w:t xml:space="preserve">. Norrköping: Linköpings universitet, Tema Kultur och Samhälle, sid. 240-249. </w:t>
      </w:r>
      <w:r w:rsidRPr="00680F25">
        <w:rPr>
          <w:rFonts w:ascii="TimesNewRoman" w:eastAsiaTheme="minorEastAsia" w:hAnsi="TimesNewRoman" w:cs="TimesNewRoman"/>
          <w:lang w:eastAsia="ja-JP"/>
        </w:rPr>
        <w:t>ISBN: 91-975663-1-4</w:t>
      </w:r>
      <w:r w:rsidRPr="00680F25">
        <w:t xml:space="preserve">, </w:t>
      </w:r>
      <w:r w:rsidR="00B85226" w:rsidRPr="00680F25">
        <w:t>(</w:t>
      </w:r>
      <w:r w:rsidRPr="00680F25">
        <w:t>10 s.</w:t>
      </w:r>
      <w:r w:rsidR="00B85226" w:rsidRPr="00680F25">
        <w:t>)</w:t>
      </w:r>
      <w:r w:rsidRPr="00680F25">
        <w:t xml:space="preserve"> </w:t>
      </w:r>
      <w:hyperlink r:id="rId14" w:history="1">
        <w:r w:rsidR="001B4B66" w:rsidRPr="002432A5">
          <w:rPr>
            <w:rStyle w:val="Hyperlnk"/>
            <w:lang w:val="de-DE"/>
          </w:rPr>
          <w:t>http://www.diva-portal.org/smash/get/diva2:262115/FULLTEXT01.pdf</w:t>
        </w:r>
      </w:hyperlink>
    </w:p>
    <w:p w14:paraId="036DED4C" w14:textId="77777777" w:rsidR="001B4B66" w:rsidRPr="001B6CB6" w:rsidRDefault="001B4B66" w:rsidP="00071683">
      <w:pPr>
        <w:autoSpaceDE w:val="0"/>
        <w:autoSpaceDN w:val="0"/>
        <w:adjustRightInd w:val="0"/>
        <w:rPr>
          <w:color w:val="auto"/>
          <w:lang w:val="de-DE"/>
        </w:rPr>
      </w:pPr>
    </w:p>
    <w:p w14:paraId="1499421D" w14:textId="496B5D32" w:rsidR="001B4B66" w:rsidRPr="001B6CB6" w:rsidRDefault="001B4B66" w:rsidP="00071683">
      <w:pPr>
        <w:autoSpaceDE w:val="0"/>
        <w:autoSpaceDN w:val="0"/>
        <w:adjustRightInd w:val="0"/>
        <w:rPr>
          <w:color w:val="auto"/>
        </w:rPr>
      </w:pPr>
      <w:r w:rsidRPr="001B6CB6">
        <w:rPr>
          <w:color w:val="auto"/>
        </w:rPr>
        <w:t>Stenström, Åsa (2020). Museisamlingar – människoöden, ryggsäckar, pusselbitar och lite magi. I</w:t>
      </w:r>
      <w:r w:rsidR="00805457" w:rsidRPr="001B6CB6">
        <w:rPr>
          <w:color w:val="auto"/>
        </w:rPr>
        <w:t>:</w:t>
      </w:r>
      <w:r w:rsidRPr="001B6CB6">
        <w:rPr>
          <w:color w:val="auto"/>
        </w:rPr>
        <w:t xml:space="preserve"> Ek-Nilsson, Katarina och Nordquist, </w:t>
      </w:r>
      <w:proofErr w:type="spellStart"/>
      <w:r w:rsidRPr="001B6CB6">
        <w:rPr>
          <w:color w:val="auto"/>
        </w:rPr>
        <w:t>Gullög</w:t>
      </w:r>
      <w:proofErr w:type="spellEnd"/>
      <w:r w:rsidRPr="001B6CB6">
        <w:rPr>
          <w:color w:val="auto"/>
        </w:rPr>
        <w:t xml:space="preserve"> (red). </w:t>
      </w:r>
      <w:r w:rsidRPr="001B6CB6">
        <w:rPr>
          <w:i/>
          <w:iCs/>
          <w:color w:val="auto"/>
        </w:rPr>
        <w:t xml:space="preserve">Stort, smått, fint och fult. Museisamlingar en nödvändig källa till kunskap. </w:t>
      </w:r>
      <w:r w:rsidRPr="001B6CB6">
        <w:rPr>
          <w:color w:val="auto"/>
        </w:rPr>
        <w:t xml:space="preserve">Svenska humanistiska förbundet. ISBN 9789170401480,  </w:t>
      </w:r>
      <w:r w:rsidR="00B85226" w:rsidRPr="001B6CB6">
        <w:rPr>
          <w:color w:val="auto"/>
        </w:rPr>
        <w:t>(</w:t>
      </w:r>
      <w:r w:rsidRPr="001B6CB6">
        <w:rPr>
          <w:color w:val="auto"/>
        </w:rPr>
        <w:t>10 s.</w:t>
      </w:r>
      <w:r w:rsidR="00B85226" w:rsidRPr="001B6CB6">
        <w:rPr>
          <w:color w:val="auto"/>
        </w:rPr>
        <w:t>)</w:t>
      </w:r>
    </w:p>
    <w:p w14:paraId="12A64D8E" w14:textId="77777777" w:rsidR="002432A5" w:rsidRPr="001B6CB6" w:rsidRDefault="002432A5" w:rsidP="00071683">
      <w:pPr>
        <w:autoSpaceDE w:val="0"/>
        <w:autoSpaceDN w:val="0"/>
        <w:adjustRightInd w:val="0"/>
        <w:rPr>
          <w:color w:val="auto"/>
        </w:rPr>
      </w:pPr>
    </w:p>
    <w:p w14:paraId="5F2EE5D4" w14:textId="3BF864CF" w:rsidR="002432A5" w:rsidRPr="001B6CB6" w:rsidRDefault="002432A5" w:rsidP="00071683">
      <w:pPr>
        <w:autoSpaceDE w:val="0"/>
        <w:autoSpaceDN w:val="0"/>
        <w:adjustRightInd w:val="0"/>
        <w:rPr>
          <w:color w:val="auto"/>
        </w:rPr>
      </w:pPr>
      <w:r w:rsidRPr="001B6CB6">
        <w:rPr>
          <w:color w:val="auto"/>
          <w:lang w:val="en-US"/>
        </w:rPr>
        <w:t>Sullivan, P., &amp; Sengsavang, E. (2024). UNESCO Audio Archives: AI for Metadata Enrichment. </w:t>
      </w:r>
      <w:proofErr w:type="spellStart"/>
      <w:r w:rsidRPr="001B6CB6">
        <w:rPr>
          <w:i/>
          <w:iCs/>
          <w:color w:val="auto"/>
          <w:lang w:val="en-US"/>
        </w:rPr>
        <w:t>SCEaR</w:t>
      </w:r>
      <w:proofErr w:type="spellEnd"/>
      <w:r w:rsidRPr="001B6CB6">
        <w:rPr>
          <w:i/>
          <w:iCs/>
          <w:color w:val="auto"/>
          <w:lang w:val="en-US"/>
        </w:rPr>
        <w:t xml:space="preserve"> Newsletter</w:t>
      </w:r>
      <w:r w:rsidRPr="001B6CB6">
        <w:rPr>
          <w:color w:val="auto"/>
          <w:lang w:val="en-US"/>
        </w:rPr>
        <w:t>, </w:t>
      </w:r>
      <w:r w:rsidRPr="001B6CB6">
        <w:rPr>
          <w:i/>
          <w:iCs/>
          <w:color w:val="auto"/>
          <w:lang w:val="en-US"/>
        </w:rPr>
        <w:t>Special Issue 2024: Artificial intelligence and documentary heritage</w:t>
      </w:r>
      <w:r w:rsidRPr="001B6CB6">
        <w:rPr>
          <w:color w:val="auto"/>
          <w:lang w:val="en-US"/>
        </w:rPr>
        <w:t xml:space="preserve">, p. 27–33. </w:t>
      </w:r>
      <w:r w:rsidRPr="001B6CB6">
        <w:rPr>
          <w:color w:val="auto"/>
        </w:rPr>
        <w:t>Tillgänglig via  </w:t>
      </w:r>
      <w:hyperlink r:id="rId15" w:tgtFrame="_blank" w:tooltip="https://unesdoc.unesco.org/ark:/48223/pf0000389844" w:history="1">
        <w:r w:rsidRPr="001B6CB6">
          <w:rPr>
            <w:rStyle w:val="Hyperlnk"/>
            <w:color w:val="auto"/>
          </w:rPr>
          <w:t>https://unesdoc.unesco.org/ark:/48223/pf0000389844</w:t>
        </w:r>
      </w:hyperlink>
      <w:r w:rsidRPr="001B6CB6">
        <w:rPr>
          <w:color w:val="auto"/>
        </w:rPr>
        <w:t> (12 s.)</w:t>
      </w:r>
    </w:p>
    <w:p w14:paraId="5DA14641" w14:textId="77777777" w:rsidR="00071683" w:rsidRPr="004B1A74" w:rsidRDefault="00071683" w:rsidP="00071683">
      <w:pPr>
        <w:spacing w:after="0"/>
        <w:ind w:left="0" w:firstLine="0"/>
      </w:pPr>
    </w:p>
    <w:p w14:paraId="045BE9A7" w14:textId="5D9DC5AE" w:rsidR="001B4B66" w:rsidRDefault="00071683" w:rsidP="001B4B66">
      <w:pPr>
        <w:autoSpaceDE w:val="0"/>
        <w:autoSpaceDN w:val="0"/>
        <w:adjustRightInd w:val="0"/>
      </w:pPr>
      <w:r w:rsidRPr="00D94F73">
        <w:t xml:space="preserve">Svanberg, F. (2009): </w:t>
      </w:r>
      <w:r w:rsidRPr="00D94F73">
        <w:rPr>
          <w:i/>
          <w:iCs/>
        </w:rPr>
        <w:t xml:space="preserve">Museer och samlande. </w:t>
      </w:r>
      <w:r w:rsidRPr="00D94F73">
        <w:t xml:space="preserve">Stockholm: Historiska Museet. ISBN: 978-91-89176-36-2, </w:t>
      </w:r>
      <w:r w:rsidR="00B85226">
        <w:t>(</w:t>
      </w:r>
      <w:r w:rsidRPr="00D94F73">
        <w:t>105 s.</w:t>
      </w:r>
      <w:r w:rsidR="00B85226">
        <w:t>)</w:t>
      </w:r>
    </w:p>
    <w:p w14:paraId="1D5E0A0B" w14:textId="77777777" w:rsidR="00071683" w:rsidRPr="00D94F73" w:rsidRDefault="00071683" w:rsidP="00071683">
      <w:pPr>
        <w:autoSpaceDE w:val="0"/>
        <w:autoSpaceDN w:val="0"/>
        <w:adjustRightInd w:val="0"/>
      </w:pPr>
    </w:p>
    <w:p w14:paraId="3BB41852" w14:textId="77777777" w:rsidR="00071683" w:rsidRDefault="00071683" w:rsidP="00071683">
      <w:pPr>
        <w:autoSpaceDE w:val="0"/>
        <w:autoSpaceDN w:val="0"/>
        <w:adjustRightInd w:val="0"/>
        <w:rPr>
          <w:lang w:val="en-US"/>
        </w:rPr>
      </w:pPr>
      <w:proofErr w:type="spellStart"/>
      <w:r w:rsidRPr="00680F25">
        <w:rPr>
          <w:lang w:val="en-US"/>
        </w:rPr>
        <w:t>Svenonius</w:t>
      </w:r>
      <w:proofErr w:type="spellEnd"/>
      <w:r w:rsidRPr="00680F25">
        <w:rPr>
          <w:lang w:val="en-US"/>
        </w:rPr>
        <w:t xml:space="preserve">, E. (2009). </w:t>
      </w:r>
      <w:r w:rsidRPr="00D94F73">
        <w:rPr>
          <w:i/>
          <w:iCs/>
          <w:lang w:val="en-US"/>
        </w:rPr>
        <w:t>The Intellectual Foundations of Information Organization</w:t>
      </w:r>
      <w:r w:rsidRPr="00D94F73">
        <w:rPr>
          <w:lang w:val="en-US"/>
        </w:rPr>
        <w:t xml:space="preserve">. </w:t>
      </w:r>
      <w:r w:rsidRPr="00727933">
        <w:rPr>
          <w:lang w:val="en-US"/>
        </w:rPr>
        <w:t xml:space="preserve">Cambridge, MA: MIT. ISBN: 978-0262194334 (I </w:t>
      </w:r>
      <w:proofErr w:type="spellStart"/>
      <w:r w:rsidRPr="00727933">
        <w:rPr>
          <w:lang w:val="en-US"/>
        </w:rPr>
        <w:t>urval</w:t>
      </w:r>
      <w:proofErr w:type="spellEnd"/>
      <w:r w:rsidRPr="00727933">
        <w:rPr>
          <w:lang w:val="en-US"/>
        </w:rPr>
        <w:t xml:space="preserve"> ca. 50 s.)</w:t>
      </w:r>
    </w:p>
    <w:p w14:paraId="2EBC8223" w14:textId="77777777" w:rsidR="00D97D41" w:rsidRDefault="00D97D41" w:rsidP="00071683">
      <w:pPr>
        <w:autoSpaceDE w:val="0"/>
        <w:autoSpaceDN w:val="0"/>
        <w:adjustRightInd w:val="0"/>
        <w:rPr>
          <w:lang w:val="en-US"/>
        </w:rPr>
      </w:pPr>
    </w:p>
    <w:p w14:paraId="42E9D1AE" w14:textId="3985BE4C" w:rsidR="00D97D41" w:rsidRPr="00680F25" w:rsidRDefault="00D97D41" w:rsidP="00D97D41">
      <w:pPr>
        <w:autoSpaceDE w:val="0"/>
        <w:autoSpaceDN w:val="0"/>
        <w:adjustRightInd w:val="0"/>
        <w:rPr>
          <w:color w:val="4EA72E" w:themeColor="accent6"/>
          <w:lang w:val="en-US"/>
        </w:rPr>
      </w:pPr>
      <w:r w:rsidRPr="00680F25">
        <w:rPr>
          <w:color w:val="4EA72E" w:themeColor="accent6"/>
          <w:lang w:val="en-US"/>
        </w:rPr>
        <w:t xml:space="preserve">Swinney, Geoffry N. (2011). What do we know about what we know? The museum ‘register' as museum object. In: Dudley, Sara (ed). </w:t>
      </w:r>
      <w:r w:rsidRPr="00680F25">
        <w:rPr>
          <w:i/>
          <w:iCs/>
          <w:color w:val="4EA72E" w:themeColor="accent6"/>
          <w:lang w:val="en-US"/>
        </w:rPr>
        <w:t xml:space="preserve">The thing about museums: objects and experience, representation and contestation : essays in </w:t>
      </w:r>
      <w:proofErr w:type="spellStart"/>
      <w:r w:rsidRPr="00680F25">
        <w:rPr>
          <w:i/>
          <w:iCs/>
          <w:color w:val="4EA72E" w:themeColor="accent6"/>
          <w:lang w:val="en-US"/>
        </w:rPr>
        <w:t>honour</w:t>
      </w:r>
      <w:proofErr w:type="spellEnd"/>
      <w:r w:rsidRPr="00680F25">
        <w:rPr>
          <w:i/>
          <w:iCs/>
          <w:color w:val="4EA72E" w:themeColor="accent6"/>
          <w:lang w:val="en-US"/>
        </w:rPr>
        <w:t xml:space="preserve"> of professor Susan M. Pearce</w:t>
      </w:r>
      <w:r w:rsidRPr="00680F25">
        <w:rPr>
          <w:color w:val="4EA72E" w:themeColor="accent6"/>
          <w:lang w:val="en-US"/>
        </w:rPr>
        <w:t xml:space="preserve">. London: Routledge. ISBN 9780415679046. </w:t>
      </w:r>
      <w:r w:rsidR="00B85226" w:rsidRPr="00680F25">
        <w:rPr>
          <w:color w:val="4EA72E" w:themeColor="accent6"/>
          <w:lang w:val="en-US"/>
        </w:rPr>
        <w:t>(</w:t>
      </w:r>
      <w:r w:rsidRPr="00680F25">
        <w:rPr>
          <w:color w:val="4EA72E" w:themeColor="accent6"/>
          <w:lang w:val="en-US"/>
        </w:rPr>
        <w:t>15 s.</w:t>
      </w:r>
      <w:r w:rsidR="00B85226" w:rsidRPr="00680F25">
        <w:rPr>
          <w:color w:val="4EA72E" w:themeColor="accent6"/>
          <w:lang w:val="en-US"/>
        </w:rPr>
        <w:t>)</w:t>
      </w:r>
    </w:p>
    <w:p w14:paraId="0715D0D8" w14:textId="77777777" w:rsidR="00071683" w:rsidRPr="00D94F73" w:rsidRDefault="00071683" w:rsidP="00071683">
      <w:pPr>
        <w:ind w:left="0" w:right="88" w:firstLine="0"/>
        <w:rPr>
          <w:lang w:val="en-US"/>
        </w:rPr>
      </w:pPr>
    </w:p>
    <w:p w14:paraId="6AF993C8" w14:textId="71883F3A" w:rsidR="00071683" w:rsidRPr="001B4B66" w:rsidRDefault="00071683" w:rsidP="00071683">
      <w:pPr>
        <w:ind w:left="-5" w:right="88"/>
        <w:rPr>
          <w:lang w:val="da-DK"/>
        </w:rPr>
      </w:pPr>
      <w:r w:rsidRPr="00D94F73">
        <w:rPr>
          <w:lang w:val="en-US"/>
        </w:rPr>
        <w:t xml:space="preserve">Van den Heuvel, Charles (2008). "Building society, constructing knowledge, weaving the Web: </w:t>
      </w:r>
      <w:proofErr w:type="spellStart"/>
      <w:r w:rsidRPr="00D94F73">
        <w:rPr>
          <w:lang w:val="en-US"/>
        </w:rPr>
        <w:t>Otlet’s</w:t>
      </w:r>
      <w:proofErr w:type="spellEnd"/>
      <w:r w:rsidRPr="00D94F73">
        <w:rPr>
          <w:lang w:val="en-US"/>
        </w:rPr>
        <w:t xml:space="preserve"> visualizations of a global information society and his concept of a universal civilization." In: </w:t>
      </w:r>
      <w:proofErr w:type="spellStart"/>
      <w:r w:rsidRPr="00D94F73">
        <w:rPr>
          <w:lang w:val="en-US"/>
        </w:rPr>
        <w:t>Rayward</w:t>
      </w:r>
      <w:proofErr w:type="spellEnd"/>
      <w:r w:rsidRPr="00D94F73">
        <w:rPr>
          <w:lang w:val="en-US"/>
        </w:rPr>
        <w:t xml:space="preserve">, W.B. (ed.) </w:t>
      </w:r>
      <w:r w:rsidRPr="00D94F73">
        <w:rPr>
          <w:i/>
          <w:lang w:val="en-US"/>
        </w:rPr>
        <w:t xml:space="preserve">European modernism and the information society: Informing the present, understanding the past. </w:t>
      </w:r>
      <w:r w:rsidRPr="001B4B66">
        <w:rPr>
          <w:lang w:val="da-DK"/>
        </w:rPr>
        <w:t>Ashgate: Aldershot, 127-153. (26 s.)</w:t>
      </w:r>
    </w:p>
    <w:p w14:paraId="12EE8F7C" w14:textId="65033261" w:rsidR="00615DE1" w:rsidRPr="001B4B66" w:rsidRDefault="00615DE1" w:rsidP="00071683">
      <w:pPr>
        <w:ind w:left="-5" w:right="88"/>
        <w:rPr>
          <w:lang w:val="da-DK"/>
        </w:rPr>
      </w:pPr>
    </w:p>
    <w:p w14:paraId="3B587162" w14:textId="16965324" w:rsidR="008B29AD" w:rsidRPr="001B6CB6" w:rsidRDefault="00615DE1" w:rsidP="00615DE1">
      <w:pPr>
        <w:ind w:left="-5" w:right="88"/>
        <w:rPr>
          <w:color w:val="auto"/>
          <w:szCs w:val="24"/>
          <w:lang w:val="en-US"/>
        </w:rPr>
      </w:pPr>
      <w:r w:rsidRPr="001B6CB6">
        <w:rPr>
          <w:color w:val="auto"/>
          <w:lang w:val="da-DK"/>
        </w:rPr>
        <w:t xml:space="preserve">Vasström, Annette (2017). </w:t>
      </w:r>
      <w:r w:rsidRPr="001B6CB6">
        <w:rPr>
          <w:color w:val="auto"/>
          <w:szCs w:val="24"/>
          <w:lang w:val="da-DK"/>
        </w:rPr>
        <w:t>Når museer sætter verden i system. Danske museers fælles registreringssy</w:t>
      </w:r>
      <w:r w:rsidR="00B85226" w:rsidRPr="001B6CB6">
        <w:rPr>
          <w:color w:val="auto"/>
          <w:szCs w:val="24"/>
          <w:lang w:val="da-DK"/>
        </w:rPr>
        <w:t>s</w:t>
      </w:r>
      <w:r w:rsidRPr="001B6CB6">
        <w:rPr>
          <w:color w:val="auto"/>
          <w:szCs w:val="24"/>
          <w:lang w:val="da-DK"/>
        </w:rPr>
        <w:t xml:space="preserve">tem. </w:t>
      </w:r>
      <w:r w:rsidRPr="001B6CB6">
        <w:rPr>
          <w:i/>
          <w:color w:val="auto"/>
          <w:szCs w:val="24"/>
          <w:lang w:val="da-DK"/>
        </w:rPr>
        <w:t>Gränsløs</w:t>
      </w:r>
      <w:r w:rsidRPr="001B6CB6">
        <w:rPr>
          <w:color w:val="auto"/>
          <w:szCs w:val="24"/>
          <w:lang w:val="da-DK"/>
        </w:rPr>
        <w:t>nr 9.</w:t>
      </w:r>
      <w:r w:rsidR="008B29AD" w:rsidRPr="001B6CB6">
        <w:rPr>
          <w:color w:val="auto"/>
          <w:szCs w:val="24"/>
          <w:lang w:val="da-DK"/>
        </w:rPr>
        <w:t xml:space="preserve"> </w:t>
      </w:r>
      <w:r w:rsidR="008B29AD" w:rsidRPr="001B6CB6">
        <w:rPr>
          <w:color w:val="auto"/>
          <w:szCs w:val="24"/>
          <w:lang w:val="en-US"/>
        </w:rPr>
        <w:t xml:space="preserve">| ISSN 2001-4961, </w:t>
      </w:r>
      <w:r w:rsidR="00B85226" w:rsidRPr="001B6CB6">
        <w:rPr>
          <w:color w:val="auto"/>
          <w:szCs w:val="24"/>
          <w:lang w:val="en-US"/>
        </w:rPr>
        <w:t>(</w:t>
      </w:r>
      <w:r w:rsidR="008B29AD" w:rsidRPr="001B6CB6">
        <w:rPr>
          <w:color w:val="auto"/>
          <w:szCs w:val="24"/>
          <w:lang w:val="en-US"/>
        </w:rPr>
        <w:t>14 s.</w:t>
      </w:r>
      <w:r w:rsidR="00B85226" w:rsidRPr="001B6CB6">
        <w:rPr>
          <w:color w:val="auto"/>
          <w:szCs w:val="24"/>
          <w:lang w:val="en-US"/>
        </w:rPr>
        <w:t>)</w:t>
      </w:r>
    </w:p>
    <w:p w14:paraId="03A74B08" w14:textId="68BA21BA" w:rsidR="00071683" w:rsidRPr="001B6CB6" w:rsidRDefault="00615DE1" w:rsidP="00615DE1">
      <w:pPr>
        <w:ind w:left="-5" w:right="88"/>
        <w:rPr>
          <w:color w:val="auto"/>
          <w:lang w:val="en-US"/>
        </w:rPr>
      </w:pPr>
      <w:r w:rsidRPr="001B6CB6">
        <w:rPr>
          <w:color w:val="auto"/>
          <w:szCs w:val="24"/>
          <w:lang w:val="en-US"/>
        </w:rPr>
        <w:t xml:space="preserve"> </w:t>
      </w:r>
      <w:hyperlink r:id="rId16" w:history="1">
        <w:r w:rsidR="008B29AD" w:rsidRPr="001B6CB6">
          <w:rPr>
            <w:rStyle w:val="Hyperlnk"/>
            <w:color w:val="auto"/>
            <w:szCs w:val="24"/>
            <w:lang w:val="en-US"/>
          </w:rPr>
          <w:t>https://journals.lub.lu.se/grl/article/view/18655</w:t>
        </w:r>
      </w:hyperlink>
      <w:r w:rsidR="00EF1EB6" w:rsidRPr="001B6CB6">
        <w:rPr>
          <w:rStyle w:val="Hyperlnk"/>
          <w:color w:val="auto"/>
          <w:szCs w:val="24"/>
          <w:lang w:val="en-US"/>
        </w:rPr>
        <w:t xml:space="preserve"> </w:t>
      </w:r>
      <w:r w:rsidRPr="001B6CB6">
        <w:rPr>
          <w:color w:val="auto"/>
          <w:szCs w:val="24"/>
          <w:lang w:val="en-US"/>
        </w:rPr>
        <w:t xml:space="preserve">  </w:t>
      </w:r>
    </w:p>
    <w:p w14:paraId="3033848C" w14:textId="77777777" w:rsidR="00615DE1" w:rsidRPr="00680F25" w:rsidRDefault="00615DE1" w:rsidP="00071683">
      <w:pPr>
        <w:spacing w:after="0"/>
        <w:ind w:left="0" w:firstLine="0"/>
        <w:rPr>
          <w:shd w:val="clear" w:color="auto" w:fill="FFFFFF"/>
          <w:lang w:val="en-US"/>
        </w:rPr>
      </w:pPr>
    </w:p>
    <w:p w14:paraId="43F6309F" w14:textId="5BA3738E" w:rsidR="00071683" w:rsidRPr="00D94F73" w:rsidRDefault="00071683" w:rsidP="00071683">
      <w:pPr>
        <w:autoSpaceDE w:val="0"/>
        <w:autoSpaceDN w:val="0"/>
        <w:adjustRightInd w:val="0"/>
      </w:pPr>
      <w:r w:rsidRPr="001B4B66">
        <w:lastRenderedPageBreak/>
        <w:t>Wittgren, B. (2013). Katalogen – nyckeln till museernas kunskap? Om dokumentation och kunskapskultur i museer. Umeå: Umeå uni</w:t>
      </w:r>
      <w:r w:rsidRPr="00D94F73">
        <w:t xml:space="preserve">versitet. </w:t>
      </w:r>
      <w:r w:rsidRPr="00D94F73">
        <w:rPr>
          <w:rFonts w:eastAsiaTheme="minorEastAsia"/>
          <w:lang w:eastAsia="ja-JP"/>
        </w:rPr>
        <w:t>ISBN 978-91-7459-722-6</w:t>
      </w:r>
      <w:r w:rsidRPr="00D94F73">
        <w:t xml:space="preserve"> </w:t>
      </w:r>
      <w:r>
        <w:t xml:space="preserve">1-211 (211 sid) </w:t>
      </w:r>
    </w:p>
    <w:p w14:paraId="56B41EE0" w14:textId="77777777" w:rsidR="00071683" w:rsidRPr="00D94F73" w:rsidRDefault="00071683" w:rsidP="00071683">
      <w:pPr>
        <w:autoSpaceDE w:val="0"/>
        <w:autoSpaceDN w:val="0"/>
        <w:adjustRightInd w:val="0"/>
        <w:ind w:left="0" w:firstLine="0"/>
      </w:pPr>
      <w:hyperlink r:id="rId17" w:history="1">
        <w:r w:rsidRPr="00D94F73">
          <w:rPr>
            <w:rStyle w:val="Hyperlnk"/>
            <w:rFonts w:eastAsiaTheme="majorEastAsia"/>
          </w:rPr>
          <w:t>http://www.diva-portal.org/smash/get/diva2:646500/FULLTEXT01.pdf</w:t>
        </w:r>
      </w:hyperlink>
    </w:p>
    <w:p w14:paraId="57114C6B" w14:textId="77777777" w:rsidR="00071683" w:rsidRPr="00D94F73" w:rsidRDefault="00071683" w:rsidP="00071683">
      <w:pPr>
        <w:ind w:left="0" w:firstLine="0"/>
      </w:pPr>
      <w:r w:rsidRPr="00D94F73">
        <w:t xml:space="preserve"> </w:t>
      </w:r>
    </w:p>
    <w:p w14:paraId="7690CDA4" w14:textId="77777777" w:rsidR="00B85226" w:rsidRDefault="00B85226" w:rsidP="00071683">
      <w:pPr>
        <w:spacing w:after="0"/>
        <w:ind w:left="0" w:firstLine="0"/>
        <w:rPr>
          <w:i/>
        </w:rPr>
      </w:pPr>
    </w:p>
    <w:p w14:paraId="4DAD84EE" w14:textId="2894FBE8" w:rsidR="00071683" w:rsidRPr="00D94F73" w:rsidRDefault="00071683" w:rsidP="00071683">
      <w:pPr>
        <w:spacing w:after="0"/>
        <w:ind w:left="0" w:firstLine="0"/>
      </w:pPr>
      <w:r w:rsidRPr="00D94F73">
        <w:rPr>
          <w:i/>
        </w:rPr>
        <w:t xml:space="preserve">Summa: ca. </w:t>
      </w:r>
      <w:r w:rsidR="008B29AD">
        <w:rPr>
          <w:i/>
        </w:rPr>
        <w:t xml:space="preserve">787 </w:t>
      </w:r>
      <w:r w:rsidRPr="00D94F73">
        <w:rPr>
          <w:i/>
        </w:rPr>
        <w:t xml:space="preserve">s. Därutöver förväntas de studerande att söka litteratur, om ca </w:t>
      </w:r>
      <w:r>
        <w:rPr>
          <w:i/>
        </w:rPr>
        <w:t>25</w:t>
      </w:r>
      <w:r w:rsidRPr="00D94F73">
        <w:rPr>
          <w:i/>
        </w:rPr>
        <w:t xml:space="preserve">0 sidor, självständigt i samband med kursens uppgifter. </w:t>
      </w:r>
    </w:p>
    <w:p w14:paraId="14D1730F" w14:textId="068BB2F0" w:rsidR="00071683" w:rsidRPr="00D94F73" w:rsidRDefault="00071683" w:rsidP="00071683">
      <w:pPr>
        <w:spacing w:after="0"/>
        <w:ind w:left="0" w:firstLine="0"/>
      </w:pPr>
    </w:p>
    <w:p w14:paraId="0CC4D1AD" w14:textId="77777777" w:rsidR="002432A5" w:rsidRDefault="002432A5" w:rsidP="00071683">
      <w:pPr>
        <w:rPr>
          <w:b/>
        </w:rPr>
      </w:pPr>
    </w:p>
    <w:p w14:paraId="4237BCB3" w14:textId="167E77C1" w:rsidR="00071683" w:rsidRPr="0032702B" w:rsidRDefault="00071683" w:rsidP="00071683">
      <w:pPr>
        <w:rPr>
          <w:b/>
          <w:i/>
          <w:color w:val="auto"/>
        </w:rPr>
      </w:pPr>
      <w:r w:rsidRPr="0032702B">
        <w:rPr>
          <w:b/>
        </w:rPr>
        <w:t>Referenslitteratur</w:t>
      </w:r>
    </w:p>
    <w:p w14:paraId="40D9CEE9" w14:textId="77777777" w:rsidR="00071683" w:rsidRDefault="00071683" w:rsidP="00071683">
      <w:pPr>
        <w:autoSpaceDE w:val="0"/>
        <w:autoSpaceDN w:val="0"/>
        <w:adjustRightInd w:val="0"/>
        <w:rPr>
          <w:i/>
          <w:iCs/>
        </w:rPr>
      </w:pPr>
    </w:p>
    <w:p w14:paraId="6FBB9B60" w14:textId="3FEC3060" w:rsidR="001B6CB6" w:rsidRDefault="001B6CB6" w:rsidP="00071683">
      <w:pPr>
        <w:autoSpaceDE w:val="0"/>
        <w:autoSpaceDN w:val="0"/>
        <w:adjustRightInd w:val="0"/>
        <w:rPr>
          <w:i/>
          <w:iCs/>
        </w:rPr>
      </w:pPr>
      <w:r w:rsidRPr="001B6CB6">
        <w:t>Göteborgs museer och konsthall Kulturförvaltningen</w:t>
      </w:r>
      <w:r>
        <w:t xml:space="preserve"> (2020)</w:t>
      </w:r>
      <w:r>
        <w:rPr>
          <w:i/>
          <w:iCs/>
        </w:rPr>
        <w:t xml:space="preserve">. </w:t>
      </w:r>
      <w:r w:rsidRPr="001B6CB6">
        <w:rPr>
          <w:i/>
          <w:iCs/>
        </w:rPr>
        <w:t>Handbok för kunskapsuppbyggande samlingsförvaltning</w:t>
      </w:r>
      <w:r>
        <w:rPr>
          <w:i/>
          <w:iCs/>
        </w:rPr>
        <w:t>.</w:t>
      </w:r>
      <w:r w:rsidRPr="001B6CB6">
        <w:t xml:space="preserve"> </w:t>
      </w:r>
      <w:hyperlink r:id="rId18" w:history="1">
        <w:r w:rsidRPr="001D20FE">
          <w:rPr>
            <w:rStyle w:val="Hyperlnk"/>
          </w:rPr>
          <w:t>https://lnu.diva-portal.org/smash/get/diva2:1611073/FULLTEXT01.pdf</w:t>
        </w:r>
      </w:hyperlink>
      <w:r>
        <w:t xml:space="preserve"> </w:t>
      </w:r>
    </w:p>
    <w:p w14:paraId="612F0BF3" w14:textId="77777777" w:rsidR="001B6CB6" w:rsidRPr="006854A5" w:rsidRDefault="001B6CB6" w:rsidP="00071683">
      <w:pPr>
        <w:autoSpaceDE w:val="0"/>
        <w:autoSpaceDN w:val="0"/>
        <w:adjustRightInd w:val="0"/>
        <w:rPr>
          <w:i/>
          <w:iCs/>
        </w:rPr>
      </w:pPr>
    </w:p>
    <w:p w14:paraId="7EE39CE1" w14:textId="77777777" w:rsidR="00071683" w:rsidRDefault="00071683" w:rsidP="00071683">
      <w:pPr>
        <w:autoSpaceDE w:val="0"/>
        <w:autoSpaceDN w:val="0"/>
        <w:adjustRightInd w:val="0"/>
      </w:pPr>
      <w:proofErr w:type="spellStart"/>
      <w:r w:rsidRPr="00D94F73">
        <w:rPr>
          <w:i/>
          <w:iCs/>
        </w:rPr>
        <w:t>Outline</w:t>
      </w:r>
      <w:proofErr w:type="spellEnd"/>
      <w:r w:rsidRPr="00D94F73">
        <w:rPr>
          <w:i/>
          <w:iCs/>
        </w:rPr>
        <w:t xml:space="preserve">: ämnesklassifikationssystem för svenska museer </w:t>
      </w:r>
      <w:r w:rsidRPr="00D94F73">
        <w:t>(1993). Red. Kristina Landahl. Stockholm: Nordiska museet. ISBN: 91-7108-348-0</w:t>
      </w:r>
    </w:p>
    <w:p w14:paraId="43B2F728" w14:textId="77777777" w:rsidR="00256EEC" w:rsidRDefault="00256EEC" w:rsidP="00071683">
      <w:pPr>
        <w:autoSpaceDE w:val="0"/>
        <w:autoSpaceDN w:val="0"/>
        <w:adjustRightInd w:val="0"/>
      </w:pPr>
    </w:p>
    <w:p w14:paraId="4B199542" w14:textId="635BEB28" w:rsidR="00256EEC" w:rsidRDefault="00256EEC" w:rsidP="00071683">
      <w:pPr>
        <w:autoSpaceDE w:val="0"/>
        <w:autoSpaceDN w:val="0"/>
        <w:adjustRightInd w:val="0"/>
      </w:pPr>
      <w:r>
        <w:t>Samlingsbloggen, Statens historiska museer</w:t>
      </w:r>
    </w:p>
    <w:p w14:paraId="71AB294F" w14:textId="01EE5956" w:rsidR="00256EEC" w:rsidRPr="00D94F73" w:rsidRDefault="00256EEC" w:rsidP="00071683">
      <w:pPr>
        <w:autoSpaceDE w:val="0"/>
        <w:autoSpaceDN w:val="0"/>
        <w:adjustRightInd w:val="0"/>
      </w:pPr>
      <w:hyperlink r:id="rId19" w:history="1">
        <w:r w:rsidRPr="00C946CC">
          <w:rPr>
            <w:rStyle w:val="Hyperlnk"/>
          </w:rPr>
          <w:t>https://shm.se/author/samlingsbloggen/</w:t>
        </w:r>
      </w:hyperlink>
      <w:r>
        <w:t xml:space="preserve"> </w:t>
      </w:r>
    </w:p>
    <w:p w14:paraId="7D065494" w14:textId="77777777" w:rsidR="00071683" w:rsidRDefault="00071683" w:rsidP="00071683">
      <w:pPr>
        <w:ind w:left="-5" w:right="88"/>
      </w:pPr>
    </w:p>
    <w:p w14:paraId="78B36F71" w14:textId="55BEEFDC" w:rsidR="002432A5" w:rsidRDefault="002432A5" w:rsidP="00071683">
      <w:pPr>
        <w:ind w:left="-5" w:right="88"/>
      </w:pPr>
      <w:r>
        <w:t>Dokumentation från Samlingsforum 2017</w:t>
      </w:r>
    </w:p>
    <w:p w14:paraId="619F051B" w14:textId="2177628F" w:rsidR="002432A5" w:rsidRPr="00D94F73" w:rsidRDefault="002432A5" w:rsidP="00071683">
      <w:pPr>
        <w:ind w:left="-5" w:right="88"/>
      </w:pPr>
      <w:hyperlink r:id="rId20" w:history="1">
        <w:r w:rsidRPr="00BB4A2D">
          <w:rPr>
            <w:rStyle w:val="Hyperlnk"/>
          </w:rPr>
          <w:t>https://www.raa.se/evenemang-och-upplevelser/vara-andra-seminarier-och-konferenser/samlingsforum/tidigare-samlingsforum/samlingsforum-2017/</w:t>
        </w:r>
      </w:hyperlink>
      <w:r>
        <w:t xml:space="preserve"> </w:t>
      </w:r>
    </w:p>
    <w:p w14:paraId="54977D0D" w14:textId="1D02B15C" w:rsidR="00F11EBA" w:rsidRDefault="00F11EBA" w:rsidP="00805457">
      <w:pPr>
        <w:spacing w:after="160"/>
        <w:ind w:left="0" w:firstLine="0"/>
      </w:pPr>
    </w:p>
    <w:sectPr w:rsidR="00F11EBA" w:rsidSect="0007168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727" w:right="1336" w:bottom="1510" w:left="14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88B4" w14:textId="77777777" w:rsidR="008C3597" w:rsidRDefault="008C3597" w:rsidP="00B85226">
      <w:pPr>
        <w:spacing w:after="0" w:line="240" w:lineRule="auto"/>
      </w:pPr>
      <w:r>
        <w:separator/>
      </w:r>
    </w:p>
  </w:endnote>
  <w:endnote w:type="continuationSeparator" w:id="0">
    <w:p w14:paraId="59615966" w14:textId="77777777" w:rsidR="008C3597" w:rsidRDefault="008C3597" w:rsidP="00B8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66C0" w14:textId="77777777" w:rsidR="00B85226" w:rsidRDefault="00B852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85326"/>
      <w:docPartObj>
        <w:docPartGallery w:val="Page Numbers (Bottom of Page)"/>
        <w:docPartUnique/>
      </w:docPartObj>
    </w:sdtPr>
    <w:sdtContent>
      <w:p w14:paraId="58D52145" w14:textId="422DDC44" w:rsidR="00B85226" w:rsidRDefault="00B8522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AE0BD" w14:textId="77777777" w:rsidR="00B85226" w:rsidRDefault="00B852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1A0" w14:textId="77777777" w:rsidR="00B85226" w:rsidRDefault="00B852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8BC9" w14:textId="77777777" w:rsidR="008C3597" w:rsidRDefault="008C3597" w:rsidP="00B85226">
      <w:pPr>
        <w:spacing w:after="0" w:line="240" w:lineRule="auto"/>
      </w:pPr>
      <w:r>
        <w:separator/>
      </w:r>
    </w:p>
  </w:footnote>
  <w:footnote w:type="continuationSeparator" w:id="0">
    <w:p w14:paraId="3F8509B6" w14:textId="77777777" w:rsidR="008C3597" w:rsidRDefault="008C3597" w:rsidP="00B8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5A51" w14:textId="77777777" w:rsidR="00B85226" w:rsidRDefault="00B852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81B8" w14:textId="77777777" w:rsidR="00B85226" w:rsidRDefault="00B8522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7F609" w14:textId="77777777" w:rsidR="00B85226" w:rsidRDefault="00B852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B3580"/>
    <w:multiLevelType w:val="multilevel"/>
    <w:tmpl w:val="6F06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4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83"/>
    <w:rsid w:val="000050D5"/>
    <w:rsid w:val="00021051"/>
    <w:rsid w:val="000653F5"/>
    <w:rsid w:val="00071683"/>
    <w:rsid w:val="000A2EB6"/>
    <w:rsid w:val="000F1DC3"/>
    <w:rsid w:val="00150DE9"/>
    <w:rsid w:val="001B4B66"/>
    <w:rsid w:val="001B6CB6"/>
    <w:rsid w:val="001D7EF8"/>
    <w:rsid w:val="002432A5"/>
    <w:rsid w:val="002443AD"/>
    <w:rsid w:val="00251734"/>
    <w:rsid w:val="00256EEC"/>
    <w:rsid w:val="00267E41"/>
    <w:rsid w:val="0028334F"/>
    <w:rsid w:val="003001E3"/>
    <w:rsid w:val="0030303F"/>
    <w:rsid w:val="0032702B"/>
    <w:rsid w:val="00376071"/>
    <w:rsid w:val="004D471B"/>
    <w:rsid w:val="00510224"/>
    <w:rsid w:val="00615DE1"/>
    <w:rsid w:val="00680F25"/>
    <w:rsid w:val="00685DDC"/>
    <w:rsid w:val="00691E80"/>
    <w:rsid w:val="00805457"/>
    <w:rsid w:val="0083339E"/>
    <w:rsid w:val="00833852"/>
    <w:rsid w:val="00874BC9"/>
    <w:rsid w:val="008B29AD"/>
    <w:rsid w:val="008C3597"/>
    <w:rsid w:val="00A46B42"/>
    <w:rsid w:val="00B85226"/>
    <w:rsid w:val="00C12333"/>
    <w:rsid w:val="00C41538"/>
    <w:rsid w:val="00C461AB"/>
    <w:rsid w:val="00CA7C32"/>
    <w:rsid w:val="00CF2DA1"/>
    <w:rsid w:val="00D15184"/>
    <w:rsid w:val="00D71D05"/>
    <w:rsid w:val="00D91493"/>
    <w:rsid w:val="00D97D41"/>
    <w:rsid w:val="00E36619"/>
    <w:rsid w:val="00EA1817"/>
    <w:rsid w:val="00EB26A8"/>
    <w:rsid w:val="00EF1EB6"/>
    <w:rsid w:val="00F11EBA"/>
    <w:rsid w:val="00F17FBD"/>
    <w:rsid w:val="00F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B2CD"/>
  <w15:chartTrackingRefBased/>
  <w15:docId w15:val="{E5019EFD-BE6E-4D4A-8492-F59FC91C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683"/>
    <w:pPr>
      <w:spacing w:after="3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71683"/>
    <w:pPr>
      <w:keepNext/>
      <w:keepLines/>
      <w:spacing w:before="360" w:after="80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1683"/>
    <w:pPr>
      <w:keepNext/>
      <w:keepLines/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1683"/>
    <w:pPr>
      <w:keepNext/>
      <w:keepLines/>
      <w:spacing w:before="160" w:after="80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1683"/>
    <w:pPr>
      <w:keepNext/>
      <w:keepLines/>
      <w:spacing w:before="80" w:after="40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1683"/>
    <w:pPr>
      <w:keepNext/>
      <w:keepLines/>
      <w:spacing w:before="80" w:after="40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1683"/>
    <w:pPr>
      <w:keepNext/>
      <w:keepLines/>
      <w:spacing w:before="40" w:after="0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1683"/>
    <w:pPr>
      <w:keepNext/>
      <w:keepLines/>
      <w:spacing w:before="40" w:after="0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1683"/>
    <w:pPr>
      <w:keepNext/>
      <w:keepLines/>
      <w:spacing w:after="0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1683"/>
    <w:pPr>
      <w:keepNext/>
      <w:keepLines/>
      <w:spacing w:after="0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7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168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168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168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168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168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168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1683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07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1683"/>
    <w:pPr>
      <w:numPr>
        <w:ilvl w:val="1"/>
      </w:numPr>
      <w:spacing w:after="160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1683"/>
    <w:pPr>
      <w:spacing w:before="160" w:after="160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0716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1683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0716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168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168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71683"/>
    <w:rPr>
      <w:color w:val="467886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11EBA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1B4B6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85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5226"/>
    <w:rPr>
      <w:rFonts w:ascii="Times New Roman" w:eastAsia="Times New Roman" w:hAnsi="Times New Roman" w:cs="Times New Roman"/>
      <w:color w:val="000000"/>
      <w:kern w:val="0"/>
      <w:sz w:val="24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B85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5226"/>
    <w:rPr>
      <w:rFonts w:ascii="Times New Roman" w:eastAsia="Times New Roman" w:hAnsi="Times New Roman" w:cs="Times New Roman"/>
      <w:color w:val="000000"/>
      <w:kern w:val="0"/>
      <w:sz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up.lub.lu.se/search/publication/97af2335-280c-47c5-b7ab-eb1dcb4e6d54" TargetMode="External"/><Relationship Id="rId18" Type="http://schemas.openxmlformats.org/officeDocument/2006/relationships/hyperlink" Target="https://lnu.diva-portal.org/smash/get/diva2:1611073/FULLTEXT01.pdf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hyperlink" Target="https://gustavadolfsakademien.bokorder.se/sv-se/article/5080/rig-1-2024" TargetMode="External"/><Relationship Id="rId17" Type="http://schemas.openxmlformats.org/officeDocument/2006/relationships/hyperlink" Target="http://www.diva-portal.org/smash/get/diva2:646500/FULLTEXT01.pd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journals.lub.lu.se/grl/article/view/18655" TargetMode="External"/><Relationship Id="rId20" Type="http://schemas.openxmlformats.org/officeDocument/2006/relationships/hyperlink" Target="https://www.raa.se/evenemang-och-upplevelser/vara-andra-seminarier-och-konferenser/samlingsforum/tidigare-samlingsforum/samlingsforum-201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u.diva-portal.org/smash/get/diva2:750393/FULLTEXT01.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nesdoc.unesco.org/ark:/48223/pf000038984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diva-portal.org/smash/get/diva2:1234866/FULLTEXT01.pdf" TargetMode="External"/><Relationship Id="rId19" Type="http://schemas.openxmlformats.org/officeDocument/2006/relationships/hyperlink" Target="https://shm.se/author/samlingsblogg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lub.lu.se/rig/article/view/3736/3413" TargetMode="External"/><Relationship Id="rId14" Type="http://schemas.openxmlformats.org/officeDocument/2006/relationships/hyperlink" Target="http://www.diva-portal.org/smash/get/diva2:262115/FULLTEXT01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Gustavsson</dc:creator>
  <cp:keywords/>
  <dc:description/>
  <cp:lastModifiedBy>Karin Gustavsson</cp:lastModifiedBy>
  <cp:revision>3</cp:revision>
  <cp:lastPrinted>2024-12-05T12:59:00Z</cp:lastPrinted>
  <dcterms:created xsi:type="dcterms:W3CDTF">2024-12-05T17:49:00Z</dcterms:created>
  <dcterms:modified xsi:type="dcterms:W3CDTF">2024-12-09T13:41:00Z</dcterms:modified>
</cp:coreProperties>
</file>